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6" w:rsidRDefault="00A54969" w:rsidP="00C83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G. PULLAIAH COLLE</w:t>
      </w:r>
      <w:r w:rsidR="000A3ABE">
        <w:rPr>
          <w:rFonts w:ascii="Times New Roman" w:hAnsi="Times New Roman" w:cs="Times New Roman"/>
          <w:b/>
          <w:sz w:val="28"/>
          <w:szCs w:val="28"/>
        </w:rPr>
        <w:t xml:space="preserve">GE OF ENGINEERING &amp; TECHNOLOGY </w:t>
      </w:r>
    </w:p>
    <w:p w:rsidR="000A3ABE" w:rsidRPr="00A54969" w:rsidRDefault="000A3ABE" w:rsidP="00C83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(Autonomous)</w:t>
      </w:r>
    </w:p>
    <w:p w:rsidR="0022270B" w:rsidRDefault="00A54969" w:rsidP="0022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Department of MBA</w:t>
      </w:r>
    </w:p>
    <w:p w:rsidR="008B7123" w:rsidRPr="0022270B" w:rsidRDefault="00A54969" w:rsidP="008B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Report on </w:t>
      </w:r>
      <w:r w:rsidR="005672B2">
        <w:rPr>
          <w:rFonts w:ascii="Times New Roman" w:hAnsi="Times New Roman" w:cs="Times New Roman"/>
          <w:b/>
          <w:sz w:val="28"/>
          <w:szCs w:val="28"/>
        </w:rPr>
        <w:t>Two- Day</w:t>
      </w:r>
      <w:r w:rsidR="008B7123">
        <w:rPr>
          <w:rFonts w:ascii="Times New Roman" w:hAnsi="Times New Roman" w:cs="Times New Roman"/>
          <w:b/>
          <w:sz w:val="28"/>
          <w:szCs w:val="28"/>
        </w:rPr>
        <w:t xml:space="preserve"> Workshop on Data Science </w:t>
      </w:r>
    </w:p>
    <w:p w:rsidR="00E34E1B" w:rsidRPr="003E0617" w:rsidRDefault="00E34E1B" w:rsidP="00E3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DE3" w:rsidRDefault="00200DE3" w:rsidP="005F3B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D214BF">
        <w:rPr>
          <w:rFonts w:ascii="Times New Roman" w:hAnsi="Times New Roman" w:cs="Times New Roman"/>
          <w:sz w:val="26"/>
          <w:szCs w:val="26"/>
        </w:rPr>
        <w:t xml:space="preserve">A </w:t>
      </w:r>
      <w:r w:rsidR="005672B2">
        <w:rPr>
          <w:rFonts w:ascii="Times New Roman" w:hAnsi="Times New Roman" w:cs="Times New Roman"/>
          <w:sz w:val="26"/>
          <w:szCs w:val="26"/>
        </w:rPr>
        <w:t>Two- Day</w:t>
      </w:r>
      <w:r w:rsidRPr="00D214BF">
        <w:rPr>
          <w:rFonts w:ascii="Times New Roman" w:hAnsi="Times New Roman" w:cs="Times New Roman"/>
          <w:sz w:val="26"/>
          <w:szCs w:val="26"/>
        </w:rPr>
        <w:t xml:space="preserve"> workshop on </w:t>
      </w:r>
      <w:r w:rsidRPr="00D214BF">
        <w:rPr>
          <w:rFonts w:ascii="Times New Roman" w:hAnsi="Times New Roman" w:cs="Times New Roman"/>
          <w:b/>
          <w:sz w:val="26"/>
          <w:szCs w:val="26"/>
        </w:rPr>
        <w:t>Data Science</w:t>
      </w:r>
      <w:r w:rsidRPr="00D214BF">
        <w:rPr>
          <w:rFonts w:ascii="Times New Roman" w:hAnsi="Times New Roman" w:cs="Times New Roman"/>
          <w:sz w:val="26"/>
          <w:szCs w:val="26"/>
        </w:rPr>
        <w:t xml:space="preserve"> was organized for </w:t>
      </w:r>
      <w:proofErr w:type="gramStart"/>
      <w:r w:rsidRPr="00D214BF">
        <w:rPr>
          <w:rFonts w:ascii="Times New Roman" w:hAnsi="Times New Roman" w:cs="Times New Roman"/>
          <w:sz w:val="26"/>
          <w:szCs w:val="26"/>
        </w:rPr>
        <w:t>the I</w:t>
      </w:r>
      <w:proofErr w:type="gramEnd"/>
      <w:r w:rsidR="005672B2">
        <w:rPr>
          <w:rFonts w:ascii="Times New Roman" w:hAnsi="Times New Roman" w:cs="Times New Roman"/>
          <w:sz w:val="26"/>
          <w:szCs w:val="26"/>
        </w:rPr>
        <w:t xml:space="preserve"> </w:t>
      </w:r>
      <w:r w:rsidRPr="00D214BF">
        <w:rPr>
          <w:rFonts w:ascii="Times New Roman" w:hAnsi="Times New Roman" w:cs="Times New Roman"/>
          <w:sz w:val="26"/>
          <w:szCs w:val="26"/>
        </w:rPr>
        <w:t>semester MBA Students on 2</w:t>
      </w:r>
      <w:r w:rsidR="005672B2">
        <w:rPr>
          <w:rFonts w:ascii="Times New Roman" w:hAnsi="Times New Roman" w:cs="Times New Roman"/>
          <w:sz w:val="26"/>
          <w:szCs w:val="26"/>
        </w:rPr>
        <w:t>3</w:t>
      </w:r>
      <w:r w:rsidR="005672B2">
        <w:rPr>
          <w:rFonts w:ascii="Times New Roman" w:hAnsi="Times New Roman" w:cs="Times New Roman"/>
          <w:sz w:val="26"/>
          <w:szCs w:val="26"/>
          <w:vertAlign w:val="superscript"/>
        </w:rPr>
        <w:t>r</w:t>
      </w:r>
      <w:r w:rsidRPr="00D214BF">
        <w:rPr>
          <w:rFonts w:ascii="Times New Roman" w:hAnsi="Times New Roman" w:cs="Times New Roman"/>
          <w:sz w:val="26"/>
          <w:szCs w:val="26"/>
          <w:vertAlign w:val="superscript"/>
        </w:rPr>
        <w:t>d</w:t>
      </w:r>
      <w:r w:rsidRPr="00D214BF">
        <w:rPr>
          <w:rFonts w:ascii="Times New Roman" w:hAnsi="Times New Roman" w:cs="Times New Roman"/>
          <w:sz w:val="26"/>
          <w:szCs w:val="26"/>
        </w:rPr>
        <w:t xml:space="preserve"> &amp; </w:t>
      </w:r>
      <w:r w:rsidR="005672B2">
        <w:rPr>
          <w:rFonts w:ascii="Times New Roman" w:hAnsi="Times New Roman" w:cs="Times New Roman"/>
          <w:sz w:val="26"/>
          <w:szCs w:val="26"/>
        </w:rPr>
        <w:t>24</w:t>
      </w:r>
      <w:r w:rsidR="005672B2" w:rsidRPr="005672B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672B2">
        <w:rPr>
          <w:rFonts w:ascii="Times New Roman" w:hAnsi="Times New Roman" w:cs="Times New Roman"/>
          <w:sz w:val="26"/>
          <w:szCs w:val="26"/>
        </w:rPr>
        <w:t xml:space="preserve"> </w:t>
      </w:r>
      <w:r w:rsidR="005672B2" w:rsidRPr="00D214BF">
        <w:rPr>
          <w:rFonts w:ascii="Times New Roman" w:hAnsi="Times New Roman" w:cs="Times New Roman"/>
          <w:sz w:val="26"/>
          <w:szCs w:val="26"/>
        </w:rPr>
        <w:t>December</w:t>
      </w:r>
      <w:r w:rsidRPr="00D214BF">
        <w:rPr>
          <w:rFonts w:ascii="Times New Roman" w:hAnsi="Times New Roman" w:cs="Times New Roman"/>
          <w:b/>
          <w:sz w:val="26"/>
          <w:szCs w:val="26"/>
        </w:rPr>
        <w:t xml:space="preserve">, 2019 </w:t>
      </w:r>
      <w:r w:rsidRPr="00D214BF">
        <w:rPr>
          <w:rFonts w:ascii="Times New Roman" w:hAnsi="Times New Roman" w:cs="Times New Roman"/>
          <w:sz w:val="26"/>
          <w:szCs w:val="26"/>
        </w:rPr>
        <w:t>at GPCET</w:t>
      </w:r>
      <w:r w:rsidRPr="00D214BF">
        <w:rPr>
          <w:rFonts w:ascii="Times New Roman" w:hAnsi="Times New Roman" w:cs="Times New Roman"/>
          <w:b/>
          <w:sz w:val="26"/>
          <w:szCs w:val="26"/>
        </w:rPr>
        <w:t xml:space="preserve">. Dr. </w:t>
      </w:r>
      <w:proofErr w:type="spellStart"/>
      <w:r w:rsidRPr="00D214BF">
        <w:rPr>
          <w:rFonts w:ascii="Times New Roman" w:hAnsi="Times New Roman" w:cs="Times New Roman"/>
          <w:b/>
          <w:sz w:val="26"/>
          <w:szCs w:val="26"/>
        </w:rPr>
        <w:t>Shaheen</w:t>
      </w:r>
      <w:proofErr w:type="spellEnd"/>
      <w:r w:rsidRPr="00D214B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214BF">
        <w:rPr>
          <w:rFonts w:ascii="Times New Roman" w:hAnsi="Times New Roman" w:cs="Times New Roman"/>
          <w:b/>
          <w:bCs/>
          <w:sz w:val="26"/>
          <w:szCs w:val="26"/>
        </w:rPr>
        <w:t xml:space="preserve">Assistant Professor, Coordinator - </w:t>
      </w:r>
      <w:r w:rsidR="00A10837" w:rsidRPr="00D214BF">
        <w:rPr>
          <w:rFonts w:ascii="Times New Roman" w:hAnsi="Times New Roman" w:cs="Times New Roman"/>
          <w:b/>
          <w:bCs/>
          <w:sz w:val="26"/>
          <w:szCs w:val="26"/>
        </w:rPr>
        <w:t>PR</w:t>
      </w:r>
      <w:r w:rsidR="00A10837" w:rsidRPr="00D214BF">
        <w:rPr>
          <w:rFonts w:ascii="Times New Roman" w:hAnsi="Times New Roman" w:cs="Times New Roman"/>
          <w:b/>
          <w:sz w:val="26"/>
          <w:szCs w:val="26"/>
        </w:rPr>
        <w:t>,</w:t>
      </w:r>
      <w:r w:rsidRPr="00D214BF">
        <w:rPr>
          <w:rFonts w:ascii="Times New Roman" w:hAnsi="Times New Roman" w:cs="Times New Roman"/>
          <w:b/>
          <w:bCs/>
          <w:sz w:val="26"/>
          <w:szCs w:val="26"/>
        </w:rPr>
        <w:t xml:space="preserve"> Institute of Public Enterprise</w:t>
      </w:r>
      <w:r w:rsidRPr="00D214B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214BF">
        <w:rPr>
          <w:rFonts w:ascii="Times New Roman" w:hAnsi="Times New Roman" w:cs="Times New Roman"/>
          <w:b/>
          <w:bCs/>
          <w:sz w:val="26"/>
          <w:szCs w:val="26"/>
        </w:rPr>
        <w:t>Hyderabad</w:t>
      </w:r>
      <w:r w:rsidRPr="00D214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14BF">
        <w:rPr>
          <w:rFonts w:ascii="Times New Roman" w:hAnsi="Times New Roman" w:cs="Times New Roman"/>
          <w:sz w:val="26"/>
          <w:szCs w:val="26"/>
        </w:rPr>
        <w:t>acted as a Resource Person.</w:t>
      </w:r>
    </w:p>
    <w:p w:rsidR="00976B1E" w:rsidRDefault="00976B1E" w:rsidP="005F3B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5F3BBB" w:rsidRDefault="005F3BBB" w:rsidP="005F3BBB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6B1E">
        <w:rPr>
          <w:rFonts w:ascii="Times New Roman" w:hAnsi="Times New Roman" w:cs="Times New Roman"/>
          <w:b/>
          <w:bCs/>
          <w:sz w:val="26"/>
          <w:szCs w:val="26"/>
        </w:rPr>
        <w:t>Objective of workshop:</w:t>
      </w:r>
      <w:r w:rsidR="00976B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76B1E" w:rsidRPr="00976B1E" w:rsidRDefault="00976B1E" w:rsidP="005F3BBB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0617" w:rsidRDefault="006611D0" w:rsidP="00E34E1B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In this era of competition, t</w:t>
      </w:r>
      <w:r w:rsidR="00913BD2" w:rsidRPr="00913B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he secret behind any business is its ability to solve problems and framing </w:t>
      </w:r>
      <w:r w:rsidR="005672B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the </w:t>
      </w:r>
      <w:r w:rsidR="00913BD2" w:rsidRPr="00913B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right strategy. </w:t>
      </w:r>
      <w:r w:rsidR="00913BD2" w:rsidRPr="00913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With </w:t>
      </w:r>
      <w:r w:rsidR="00913BD2" w:rsidRPr="00913BD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Data Science</w:t>
      </w:r>
      <w:r w:rsidR="00913BD2" w:rsidRPr="00913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companies can predict the success rate of their strategies, solve various problems </w:t>
      </w:r>
      <w:r w:rsidR="00D214B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and take right decisions</w:t>
      </w:r>
      <w:r w:rsidR="00995B9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in right time</w:t>
      </w:r>
      <w:r w:rsidR="00913BD2" w:rsidRPr="00913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913BD2" w:rsidRPr="00913B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913BD2" w:rsidRPr="006611D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D</w:t>
      </w:r>
      <w:r w:rsidR="00913BD2" w:rsidRPr="006611D0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ata science</w:t>
      </w:r>
      <w:r w:rsidR="00913BD2" w:rsidRPr="00913B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methodologies can explore </w:t>
      </w:r>
      <w:proofErr w:type="spellStart"/>
      <w:r w:rsidR="00913BD2" w:rsidRPr="00913BD2">
        <w:rPr>
          <w:rFonts w:ascii="Times New Roman" w:hAnsi="Times New Roman" w:cs="Times New Roman"/>
          <w:sz w:val="26"/>
          <w:szCs w:val="26"/>
          <w:shd w:val="clear" w:color="auto" w:fill="FFFFFF"/>
        </w:rPr>
        <w:t>historicals</w:t>
      </w:r>
      <w:proofErr w:type="spellEnd"/>
      <w:r w:rsidR="00913BD2" w:rsidRPr="00913B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make comparisons to competition, analyze the market, and ultimately, make recommendations of when and where your product or services will sell best. </w:t>
      </w:r>
      <w:r w:rsidR="00913B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Hence a two-day workshop on Data Science was organized to help the budding managers to </w:t>
      </w:r>
      <w:r w:rsidR="005672B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enhance their problem solving and decision making skills.</w:t>
      </w:r>
    </w:p>
    <w:p w:rsidR="00CF3F83" w:rsidRPr="005F3BBB" w:rsidRDefault="00BC2FB8" w:rsidP="00BC2F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BBB">
        <w:rPr>
          <w:rFonts w:ascii="Times New Roman" w:hAnsi="Times New Roman" w:cs="Times New Roman"/>
          <w:b/>
          <w:sz w:val="26"/>
          <w:szCs w:val="26"/>
        </w:rPr>
        <w:t xml:space="preserve">The outcomes of </w:t>
      </w:r>
      <w:r w:rsidR="005672B2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Pr="005F3BBB">
        <w:rPr>
          <w:rFonts w:ascii="Times New Roman" w:hAnsi="Times New Roman" w:cs="Times New Roman"/>
          <w:b/>
          <w:sz w:val="26"/>
          <w:szCs w:val="26"/>
        </w:rPr>
        <w:t>workshop are:</w:t>
      </w:r>
    </w:p>
    <w:p w:rsidR="00BC2FB8" w:rsidRPr="00BC2FB8" w:rsidRDefault="00BC2FB8" w:rsidP="005672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6"/>
          <w:szCs w:val="26"/>
        </w:rPr>
      </w:pP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Students developed relevant </w:t>
      </w:r>
      <w:r w:rsidRPr="00BC2FB8">
        <w:rPr>
          <w:rFonts w:ascii="Times New Roman" w:eastAsia="Times New Roman" w:hAnsi="Times New Roman" w:cs="Times New Roman"/>
          <w:bCs/>
          <w:spacing w:val="17"/>
          <w:sz w:val="26"/>
          <w:szCs w:val="26"/>
        </w:rPr>
        <w:t>programming</w:t>
      </w: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 abilities.</w:t>
      </w:r>
    </w:p>
    <w:p w:rsidR="00BC2FB8" w:rsidRPr="00BC2FB8" w:rsidRDefault="00BC2FB8" w:rsidP="005672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6"/>
          <w:szCs w:val="26"/>
        </w:rPr>
      </w:pP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Students learnt statistical </w:t>
      </w:r>
      <w:r w:rsidRPr="00BC2FB8">
        <w:rPr>
          <w:rFonts w:ascii="Times New Roman" w:eastAsia="Times New Roman" w:hAnsi="Times New Roman" w:cs="Times New Roman"/>
          <w:bCs/>
          <w:spacing w:val="17"/>
          <w:sz w:val="26"/>
          <w:szCs w:val="26"/>
        </w:rPr>
        <w:t>analysis of data</w:t>
      </w: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.</w:t>
      </w:r>
    </w:p>
    <w:p w:rsidR="00BC2FB8" w:rsidRPr="00BC2FB8" w:rsidRDefault="00BC2FB8" w:rsidP="005672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6"/>
          <w:szCs w:val="26"/>
        </w:rPr>
      </w:pP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Students learnt </w:t>
      </w:r>
      <w:r w:rsidRPr="00BC2FB8">
        <w:rPr>
          <w:rFonts w:ascii="Times New Roman" w:eastAsia="Times New Roman" w:hAnsi="Times New Roman" w:cs="Times New Roman"/>
          <w:bCs/>
          <w:spacing w:val="17"/>
          <w:sz w:val="26"/>
          <w:szCs w:val="26"/>
        </w:rPr>
        <w:t>data management and interpretation</w:t>
      </w: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.</w:t>
      </w:r>
    </w:p>
    <w:p w:rsidR="00BC2FB8" w:rsidRPr="00BC2FB8" w:rsidRDefault="00BC2FB8" w:rsidP="005672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6"/>
          <w:szCs w:val="26"/>
        </w:rPr>
      </w:pP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Students will apply data science concepts and me</w:t>
      </w:r>
      <w:r w:rsidR="005672B2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thods </w:t>
      </w: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to </w:t>
      </w:r>
      <w:r w:rsidRPr="00BC2FB8">
        <w:rPr>
          <w:rFonts w:ascii="Times New Roman" w:eastAsia="Times New Roman" w:hAnsi="Times New Roman" w:cs="Times New Roman"/>
          <w:bCs/>
          <w:spacing w:val="17"/>
          <w:sz w:val="26"/>
          <w:szCs w:val="26"/>
        </w:rPr>
        <w:t>solve</w:t>
      </w: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 problems in real-world contexts and will </w:t>
      </w:r>
      <w:r w:rsidRPr="00BC2FB8">
        <w:rPr>
          <w:rFonts w:ascii="Times New Roman" w:eastAsia="Times New Roman" w:hAnsi="Times New Roman" w:cs="Times New Roman"/>
          <w:bCs/>
          <w:spacing w:val="17"/>
          <w:sz w:val="26"/>
          <w:szCs w:val="26"/>
        </w:rPr>
        <w:t>communicate</w:t>
      </w:r>
      <w:r w:rsidRPr="00BC2FB8">
        <w:rPr>
          <w:rFonts w:ascii="Times New Roman" w:eastAsia="Times New Roman" w:hAnsi="Times New Roman" w:cs="Times New Roman"/>
          <w:spacing w:val="17"/>
          <w:sz w:val="26"/>
          <w:szCs w:val="26"/>
        </w:rPr>
        <w:t> these solutions effectively</w:t>
      </w:r>
      <w:r w:rsidR="00337974">
        <w:rPr>
          <w:rFonts w:ascii="Times New Roman" w:eastAsia="Times New Roman" w:hAnsi="Times New Roman" w:cs="Times New Roman"/>
          <w:spacing w:val="17"/>
          <w:sz w:val="26"/>
          <w:szCs w:val="26"/>
        </w:rPr>
        <w:t>.</w:t>
      </w:r>
    </w:p>
    <w:p w:rsidR="00BC2FB8" w:rsidRPr="00BC2FB8" w:rsidRDefault="00791D4A" w:rsidP="00BC2FB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187879</wp:posOffset>
            </wp:positionV>
            <wp:extent cx="3276600" cy="2181306"/>
            <wp:effectExtent l="19050" t="0" r="0" b="0"/>
            <wp:wrapNone/>
            <wp:docPr id="2" name="Picture 2" descr="D:\ruhi\Events PHOTOS\data science workshop by Dr. Shaheen\IMG-202001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hi\Events PHOTOS\data science workshop by Dr. Shaheen\IMG-20200104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207010</wp:posOffset>
            </wp:positionV>
            <wp:extent cx="3486150" cy="2162175"/>
            <wp:effectExtent l="19050" t="0" r="0" b="0"/>
            <wp:wrapNone/>
            <wp:docPr id="4" name="Picture 4" descr="D:\ruhi\Events PHOTOS\data science workshop by Dr. Shaheen\IMG-202001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uhi\Events PHOTOS\data science workshop by Dr. Shaheen\IMG-20200106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617" w:rsidRDefault="003E0617" w:rsidP="00BC2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E3" w:rsidRPr="005113C8" w:rsidRDefault="00200DE3" w:rsidP="00200DE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E0617" w:rsidRDefault="003E0617" w:rsidP="00E3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617" w:rsidRDefault="003E0617" w:rsidP="00E3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617" w:rsidRDefault="003E0617" w:rsidP="00E3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F83" w:rsidRDefault="00CF3F83" w:rsidP="0022270B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8061B4" w:rsidRDefault="008061B4" w:rsidP="0022270B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2924D7" w:rsidRPr="00FE4459" w:rsidRDefault="00791D4A" w:rsidP="0022270B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-9525</wp:posOffset>
            </wp:positionV>
            <wp:extent cx="3086100" cy="2057400"/>
            <wp:effectExtent l="19050" t="0" r="0" b="0"/>
            <wp:wrapNone/>
            <wp:docPr id="8" name="Picture 6" descr="D:\ruhi\Events PHOTOS\data science workshop by Dr. Shaheen\IMG-202001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hi\Events PHOTOS\data science workshop by Dr. Shaheen\IMG-20200104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-66675</wp:posOffset>
            </wp:positionV>
            <wp:extent cx="3114675" cy="2066925"/>
            <wp:effectExtent l="19050" t="0" r="9525" b="0"/>
            <wp:wrapNone/>
            <wp:docPr id="1" name="Picture 1" descr="D:\ruhi\Events PHOTOS\data science workshop by Dr. Shaheen\IMG-202001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hi\Events PHOTOS\data science workshop by Dr. Shaheen\IMG-2020010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B7B" w:rsidRDefault="00C83B7B" w:rsidP="005F5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E9" w:rsidRPr="00F85BEF" w:rsidRDefault="00E034E9" w:rsidP="005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969" w:rsidRDefault="00A54969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4B6340" w:rsidRDefault="004B6340" w:rsidP="00A55078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8"/>
        </w:rPr>
      </w:pPr>
    </w:p>
    <w:p w:rsidR="00A55078" w:rsidRDefault="00A55078" w:rsidP="00E34E1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55078" w:rsidRDefault="00A55078" w:rsidP="00E34E1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5EB8" w:rsidRPr="00E34E1B" w:rsidRDefault="00605EB8" w:rsidP="00E34E1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4E1B">
        <w:rPr>
          <w:rFonts w:ascii="Times New Roman" w:hAnsi="Times New Roman" w:cs="Times New Roman"/>
          <w:b/>
          <w:sz w:val="24"/>
          <w:szCs w:val="28"/>
        </w:rPr>
        <w:t xml:space="preserve">SNAPSHOTS OF </w:t>
      </w:r>
      <w:r w:rsidR="006527C3" w:rsidRPr="00E34E1B">
        <w:rPr>
          <w:rFonts w:ascii="Times New Roman" w:hAnsi="Times New Roman" w:cs="Times New Roman"/>
          <w:b/>
          <w:sz w:val="24"/>
          <w:szCs w:val="28"/>
        </w:rPr>
        <w:t xml:space="preserve">THE </w:t>
      </w:r>
      <w:r w:rsidR="00376D22" w:rsidRPr="00E34E1B">
        <w:rPr>
          <w:rFonts w:ascii="Times New Roman" w:hAnsi="Times New Roman" w:cs="Times New Roman"/>
          <w:b/>
          <w:sz w:val="24"/>
          <w:szCs w:val="28"/>
        </w:rPr>
        <w:t>GUEST LECTURE</w:t>
      </w:r>
    </w:p>
    <w:sectPr w:rsidR="00605EB8" w:rsidRPr="00E34E1B" w:rsidSect="00C8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9BF"/>
    <w:multiLevelType w:val="hybridMultilevel"/>
    <w:tmpl w:val="E35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41D8"/>
    <w:multiLevelType w:val="multilevel"/>
    <w:tmpl w:val="8BD4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12F65"/>
    <w:multiLevelType w:val="hybridMultilevel"/>
    <w:tmpl w:val="268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4969"/>
    <w:rsid w:val="000171CC"/>
    <w:rsid w:val="000340CA"/>
    <w:rsid w:val="0003595D"/>
    <w:rsid w:val="00061421"/>
    <w:rsid w:val="000630AA"/>
    <w:rsid w:val="000A3ABE"/>
    <w:rsid w:val="000B56A8"/>
    <w:rsid w:val="000D1806"/>
    <w:rsid w:val="000D4B33"/>
    <w:rsid w:val="000E0F5D"/>
    <w:rsid w:val="000E7C0A"/>
    <w:rsid w:val="000F0DE6"/>
    <w:rsid w:val="00102115"/>
    <w:rsid w:val="001173FC"/>
    <w:rsid w:val="0012660B"/>
    <w:rsid w:val="001411F1"/>
    <w:rsid w:val="00156395"/>
    <w:rsid w:val="00171ABD"/>
    <w:rsid w:val="00183433"/>
    <w:rsid w:val="001D20B6"/>
    <w:rsid w:val="001F6227"/>
    <w:rsid w:val="001F7F0C"/>
    <w:rsid w:val="00200DE3"/>
    <w:rsid w:val="0022270B"/>
    <w:rsid w:val="0023795D"/>
    <w:rsid w:val="00245062"/>
    <w:rsid w:val="00271121"/>
    <w:rsid w:val="00285FF1"/>
    <w:rsid w:val="00291F01"/>
    <w:rsid w:val="002924D7"/>
    <w:rsid w:val="0032777D"/>
    <w:rsid w:val="00337974"/>
    <w:rsid w:val="00340BEA"/>
    <w:rsid w:val="00347A81"/>
    <w:rsid w:val="00352532"/>
    <w:rsid w:val="003710AE"/>
    <w:rsid w:val="0037541C"/>
    <w:rsid w:val="00376D22"/>
    <w:rsid w:val="0038292E"/>
    <w:rsid w:val="003922E1"/>
    <w:rsid w:val="003E0617"/>
    <w:rsid w:val="003F02DE"/>
    <w:rsid w:val="003F6533"/>
    <w:rsid w:val="00427C05"/>
    <w:rsid w:val="00456F1B"/>
    <w:rsid w:val="00480CEC"/>
    <w:rsid w:val="004B6340"/>
    <w:rsid w:val="004C1D5F"/>
    <w:rsid w:val="004D0BCA"/>
    <w:rsid w:val="004E51FA"/>
    <w:rsid w:val="004E5266"/>
    <w:rsid w:val="00504183"/>
    <w:rsid w:val="00546233"/>
    <w:rsid w:val="005672B2"/>
    <w:rsid w:val="005675A9"/>
    <w:rsid w:val="0057183A"/>
    <w:rsid w:val="005B779E"/>
    <w:rsid w:val="005F2D7C"/>
    <w:rsid w:val="005F3832"/>
    <w:rsid w:val="005F3BBB"/>
    <w:rsid w:val="005F5704"/>
    <w:rsid w:val="005F7533"/>
    <w:rsid w:val="00603AF7"/>
    <w:rsid w:val="00605AAD"/>
    <w:rsid w:val="00605C6A"/>
    <w:rsid w:val="00605EB8"/>
    <w:rsid w:val="006148AB"/>
    <w:rsid w:val="00617EFA"/>
    <w:rsid w:val="00622DDA"/>
    <w:rsid w:val="006365C5"/>
    <w:rsid w:val="0064646D"/>
    <w:rsid w:val="006527C3"/>
    <w:rsid w:val="006611D0"/>
    <w:rsid w:val="00661623"/>
    <w:rsid w:val="00680D97"/>
    <w:rsid w:val="00692C81"/>
    <w:rsid w:val="0069676D"/>
    <w:rsid w:val="006A09A6"/>
    <w:rsid w:val="006B24E6"/>
    <w:rsid w:val="006C2C30"/>
    <w:rsid w:val="006C6716"/>
    <w:rsid w:val="006E3E47"/>
    <w:rsid w:val="006F34F8"/>
    <w:rsid w:val="00711187"/>
    <w:rsid w:val="00757BC0"/>
    <w:rsid w:val="00791D4A"/>
    <w:rsid w:val="00793676"/>
    <w:rsid w:val="00795D6B"/>
    <w:rsid w:val="007A0049"/>
    <w:rsid w:val="007B74F3"/>
    <w:rsid w:val="007D7FD8"/>
    <w:rsid w:val="007E229E"/>
    <w:rsid w:val="007E4671"/>
    <w:rsid w:val="007F79B5"/>
    <w:rsid w:val="0080517A"/>
    <w:rsid w:val="008061B4"/>
    <w:rsid w:val="00810892"/>
    <w:rsid w:val="00837E05"/>
    <w:rsid w:val="00840433"/>
    <w:rsid w:val="00872A35"/>
    <w:rsid w:val="008B7123"/>
    <w:rsid w:val="008C5F5B"/>
    <w:rsid w:val="008E659E"/>
    <w:rsid w:val="009100F8"/>
    <w:rsid w:val="00913BD2"/>
    <w:rsid w:val="00925D12"/>
    <w:rsid w:val="009365E0"/>
    <w:rsid w:val="009457EE"/>
    <w:rsid w:val="0094704A"/>
    <w:rsid w:val="00976B1E"/>
    <w:rsid w:val="00990EC8"/>
    <w:rsid w:val="00995B99"/>
    <w:rsid w:val="009A422B"/>
    <w:rsid w:val="009A6ABA"/>
    <w:rsid w:val="00A10837"/>
    <w:rsid w:val="00A33DB7"/>
    <w:rsid w:val="00A466A0"/>
    <w:rsid w:val="00A53B2A"/>
    <w:rsid w:val="00A53FF7"/>
    <w:rsid w:val="00A54969"/>
    <w:rsid w:val="00A55078"/>
    <w:rsid w:val="00A72331"/>
    <w:rsid w:val="00AC7EDF"/>
    <w:rsid w:val="00AD36DC"/>
    <w:rsid w:val="00B306FF"/>
    <w:rsid w:val="00B721D6"/>
    <w:rsid w:val="00BA0505"/>
    <w:rsid w:val="00BA681D"/>
    <w:rsid w:val="00BB6E53"/>
    <w:rsid w:val="00BB72C3"/>
    <w:rsid w:val="00BC214D"/>
    <w:rsid w:val="00BC2FB8"/>
    <w:rsid w:val="00C04893"/>
    <w:rsid w:val="00C35861"/>
    <w:rsid w:val="00C751C2"/>
    <w:rsid w:val="00C83B7B"/>
    <w:rsid w:val="00CB2903"/>
    <w:rsid w:val="00CF2E8B"/>
    <w:rsid w:val="00CF3F83"/>
    <w:rsid w:val="00D117B2"/>
    <w:rsid w:val="00D214BF"/>
    <w:rsid w:val="00D46073"/>
    <w:rsid w:val="00D47A58"/>
    <w:rsid w:val="00D57C40"/>
    <w:rsid w:val="00D835DA"/>
    <w:rsid w:val="00DC0D59"/>
    <w:rsid w:val="00DD5BE1"/>
    <w:rsid w:val="00E034E9"/>
    <w:rsid w:val="00E07747"/>
    <w:rsid w:val="00E30934"/>
    <w:rsid w:val="00E32FFE"/>
    <w:rsid w:val="00E34E1B"/>
    <w:rsid w:val="00E376D7"/>
    <w:rsid w:val="00E45DBD"/>
    <w:rsid w:val="00E74D42"/>
    <w:rsid w:val="00F31B85"/>
    <w:rsid w:val="00F42C0A"/>
    <w:rsid w:val="00F44BDE"/>
    <w:rsid w:val="00F534BD"/>
    <w:rsid w:val="00F60746"/>
    <w:rsid w:val="00F842B1"/>
    <w:rsid w:val="00F85BEF"/>
    <w:rsid w:val="00F937C4"/>
    <w:rsid w:val="00F93F51"/>
    <w:rsid w:val="00FA041D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0617"/>
    <w:rPr>
      <w:color w:val="0000FF"/>
      <w:u w:val="single"/>
    </w:rPr>
  </w:style>
  <w:style w:type="paragraph" w:customStyle="1" w:styleId="Default">
    <w:name w:val="Default"/>
    <w:rsid w:val="00200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3BD2"/>
    <w:rPr>
      <w:i/>
      <w:iCs/>
    </w:rPr>
  </w:style>
  <w:style w:type="paragraph" w:styleId="ListParagraph">
    <w:name w:val="List Paragraph"/>
    <w:basedOn w:val="Normal"/>
    <w:uiPriority w:val="34"/>
    <w:qFormat/>
    <w:rsid w:val="00BC2F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2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gpcet</dc:creator>
  <cp:lastModifiedBy>Gpcet</cp:lastModifiedBy>
  <cp:revision>61</cp:revision>
  <cp:lastPrinted>2018-02-16T09:57:00Z</cp:lastPrinted>
  <dcterms:created xsi:type="dcterms:W3CDTF">2019-01-09T06:45:00Z</dcterms:created>
  <dcterms:modified xsi:type="dcterms:W3CDTF">2020-01-06T08:16:00Z</dcterms:modified>
</cp:coreProperties>
</file>